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4C66A"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</w:p>
    <w:p w14:paraId="0D064EBA">
      <w:pPr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  <w:t>报名申请表</w:t>
      </w:r>
    </w:p>
    <w:p w14:paraId="6D2F23D7">
      <w:pPr>
        <w:pStyle w:val="5"/>
        <w:rPr>
          <w:rFonts w:hint="eastAsia"/>
          <w:lang w:eastAsia="zh-CN"/>
        </w:rPr>
      </w:pPr>
    </w:p>
    <w:tbl>
      <w:tblPr>
        <w:tblStyle w:val="8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7006"/>
      </w:tblGrid>
      <w:tr w14:paraId="12F5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15F612A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7006" w:type="dxa"/>
            <w:vAlign w:val="center"/>
          </w:tcPr>
          <w:p w14:paraId="0C208D74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4"/>
                <w:szCs w:val="24"/>
                <w:u w:val="none"/>
                <w:lang w:val="en-US" w:eastAsia="zh-CN"/>
              </w:rPr>
              <w:t xml:space="preserve">光大街、水涯居、机一厂停车场改造项目-弱电监控专业分包（第二次） </w:t>
            </w:r>
          </w:p>
        </w:tc>
      </w:tr>
      <w:tr w14:paraId="4AE3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7BDABBD1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7006" w:type="dxa"/>
            <w:vAlign w:val="center"/>
          </w:tcPr>
          <w:p w14:paraId="30B8C21E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4708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E20F510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公司固定电话</w:t>
            </w:r>
          </w:p>
        </w:tc>
        <w:tc>
          <w:tcPr>
            <w:tcW w:w="7006" w:type="dxa"/>
            <w:vAlign w:val="center"/>
          </w:tcPr>
          <w:p w14:paraId="41ADB569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37FB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1CE04BE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7006" w:type="dxa"/>
            <w:vAlign w:val="center"/>
          </w:tcPr>
          <w:p w14:paraId="0EDE53F7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7992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3D9AFAE9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经办人联系电话</w:t>
            </w:r>
          </w:p>
        </w:tc>
        <w:tc>
          <w:tcPr>
            <w:tcW w:w="7006" w:type="dxa"/>
            <w:vAlign w:val="center"/>
          </w:tcPr>
          <w:p w14:paraId="7A0A5A22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58E1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798" w:type="dxa"/>
            <w:gridSpan w:val="2"/>
            <w:vAlign w:val="top"/>
          </w:tcPr>
          <w:p w14:paraId="5FC857FE">
            <w:pPr>
              <w:pStyle w:val="5"/>
              <w:numPr>
                <w:ilvl w:val="0"/>
                <w:numId w:val="0"/>
              </w:numPr>
              <w:wordWrap/>
              <w:ind w:firstLine="5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我公司已阅读比选公告，并按要求提供资料报名参加比选，在此声明：本公司提供的资料均真实、有效。</w:t>
            </w:r>
            <w:bookmarkStart w:id="0" w:name="_GoBack"/>
            <w:bookmarkEnd w:id="0"/>
          </w:p>
          <w:p w14:paraId="1ADC6892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7159F03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比选申请人名称及公章（鲜章）：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 w14:paraId="1C9A2C37">
            <w:pPr>
              <w:pStyle w:val="5"/>
              <w:numPr>
                <w:ilvl w:val="0"/>
                <w:numId w:val="0"/>
              </w:numPr>
              <w:wordWrap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1444808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日</w:t>
            </w:r>
          </w:p>
          <w:p w14:paraId="50C70E0C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32A10668"/>
    <w:p w14:paraId="4FEF81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zdhNDY5NGJjMzA0ZjFkODFhN2FjY2JhMWY4ZDgifQ=="/>
  </w:docVars>
  <w:rsids>
    <w:rsidRoot w:val="39C366D0"/>
    <w:rsid w:val="030D6D91"/>
    <w:rsid w:val="076B5857"/>
    <w:rsid w:val="0FCC70AF"/>
    <w:rsid w:val="10397D9B"/>
    <w:rsid w:val="2EB15996"/>
    <w:rsid w:val="2F350375"/>
    <w:rsid w:val="30172D03"/>
    <w:rsid w:val="39C366D0"/>
    <w:rsid w:val="3A080B60"/>
    <w:rsid w:val="3A3556CD"/>
    <w:rsid w:val="40A5483A"/>
    <w:rsid w:val="48D265A8"/>
    <w:rsid w:val="4CD63549"/>
    <w:rsid w:val="50A0169A"/>
    <w:rsid w:val="58BD7BC2"/>
    <w:rsid w:val="5C2D48C9"/>
    <w:rsid w:val="5F3A0F0C"/>
    <w:rsid w:val="670818F0"/>
    <w:rsid w:val="6BB838E4"/>
    <w:rsid w:val="6EE818B8"/>
    <w:rsid w:val="7501289B"/>
    <w:rsid w:val="768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0</TotalTime>
  <ScaleCrop>false</ScaleCrop>
  <LinksUpToDate>false</LinksUpToDate>
  <CharactersWithSpaces>190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2024-09-18T01:41:00Z</dcterms:created>
  <dc:creator>。谁</dc:creator>
  <cp:lastModifiedBy>王微</cp:lastModifiedBy>
  <cp:lastPrinted>2025-04-28T02:03:00Z</cp:lastPrinted>
  <dcterms:modified xsi:type="dcterms:W3CDTF">2025-06-24T06:13:14Z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4B365A41CF984213A738CC185249CBF9_13</vt:lpwstr>
  </property>
</Properties>
</file>